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b w:val="1"/>
          <w:color w:val="000000"/>
          <w:sz w:val="32"/>
          <w:szCs w:val="32"/>
        </w:rPr>
      </w:pPr>
      <w:r w:rsidDel="00000000" w:rsidR="00000000" w:rsidRPr="00000000">
        <w:rPr/>
        <w:drawing>
          <wp:inline distB="0" distT="0" distL="0" distR="0">
            <wp:extent cx="742950" cy="742950"/>
            <wp:effectExtent b="0" l="0" r="0" t="0"/>
            <wp:docPr descr="Related image" id="4" name="image1.png"/>
            <a:graphic>
              <a:graphicData uri="http://schemas.openxmlformats.org/drawingml/2006/picture">
                <pic:pic>
                  <pic:nvPicPr>
                    <pic:cNvPr descr="Related image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                      </w:t>
        <w:tab/>
        <w:tab/>
        <w:tab/>
        <w:tab/>
        <w:tab/>
        <w:t xml:space="preserve">    </w:t>
        <w:tab/>
        <w:t xml:space="preserve">  </w:t>
      </w:r>
      <w:r w:rsidDel="00000000" w:rsidR="00000000" w:rsidRPr="00000000">
        <w:rPr>
          <w:b w:val="1"/>
          <w:color w:val="000000"/>
          <w:sz w:val="32"/>
          <w:szCs w:val="32"/>
        </w:rPr>
        <w:drawing>
          <wp:inline distB="0" distT="0" distL="0" distR="0">
            <wp:extent cx="678958" cy="717932"/>
            <wp:effectExtent b="0" l="0" r="0" t="0"/>
            <wp:docPr descr="Capital Football Logo.png" id="6" name="image2.png"/>
            <a:graphic>
              <a:graphicData uri="http://schemas.openxmlformats.org/drawingml/2006/picture">
                <pic:pic>
                  <pic:nvPicPr>
                    <pic:cNvPr descr="Capital Football Logo.png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8958" cy="71793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                 </w:t>
        <w:tab/>
        <w:tab/>
        <w:tab/>
        <w:tab/>
        <w:t xml:space="preserve">    </w:t>
        <w:tab/>
        <w:tab/>
        <w:t xml:space="preserve">     </w:t>
      </w:r>
      <w:r w:rsidDel="00000000" w:rsidR="00000000" w:rsidRPr="00000000">
        <w:rPr>
          <w:b w:val="1"/>
          <w:color w:val="000000"/>
          <w:sz w:val="32"/>
          <w:szCs w:val="32"/>
        </w:rPr>
        <w:drawing>
          <wp:inline distB="0" distT="0" distL="0" distR="0">
            <wp:extent cx="745487" cy="743364"/>
            <wp:effectExtent b="0" l="0" r="0" t="0"/>
            <wp:docPr descr="Weston Molonglo Crest.png" id="5" name="image3.png"/>
            <a:graphic>
              <a:graphicData uri="http://schemas.openxmlformats.org/drawingml/2006/picture">
                <pic:pic>
                  <pic:nvPicPr>
                    <pic:cNvPr descr="Weston Molonglo Crest.png"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5487" cy="74336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Senior Wanderers Super Summer Sevens 2019 - Nomination Form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63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43"/>
        <w:gridCol w:w="4438"/>
        <w:gridCol w:w="2933"/>
        <w:gridCol w:w="4449"/>
        <w:tblGridChange w:id="0">
          <w:tblGrid>
            <w:gridCol w:w="2943"/>
            <w:gridCol w:w="4438"/>
            <w:gridCol w:w="2933"/>
            <w:gridCol w:w="4449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Team Name: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3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Shirt colour: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Team Contact/Manager: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Contact Number: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Contact Email: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Contact Address: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Alternative Contact Name: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Alternative Contact Number: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Alternative Contact Email: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Nominated Division: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Open Div 1/2 ; Open Div 3 ; Womens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Team Payment Transferred?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 ; Yes (if so add date of payment)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Team Payment Amount: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[add standard team payment amount with extra insurance payments required] </w:t>
            </w:r>
          </w:p>
        </w:tc>
      </w:tr>
    </w:tbl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290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0"/>
        <w:gridCol w:w="2342"/>
        <w:gridCol w:w="1784"/>
        <w:gridCol w:w="1851"/>
        <w:gridCol w:w="1970"/>
        <w:gridCol w:w="1847"/>
        <w:gridCol w:w="2653"/>
        <w:tblGridChange w:id="0">
          <w:tblGrid>
            <w:gridCol w:w="460"/>
            <w:gridCol w:w="2342"/>
            <w:gridCol w:w="1784"/>
            <w:gridCol w:w="1851"/>
            <w:gridCol w:w="1970"/>
            <w:gridCol w:w="1847"/>
            <w:gridCol w:w="2653"/>
          </w:tblGrid>
        </w:tblGridChange>
      </w:tblGrid>
      <w:tr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Player Names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 of Birth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FFA Number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Winter/Futsal Club played for in 2019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Division played in 2019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Insurance required?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($12 per player)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tick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if did not play Winter/Futsal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/>
      <w:pgMar w:bottom="851" w:top="426" w:left="851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Default" w:customStyle="1">
    <w:name w:val="Default"/>
    <w:rsid w:val="00727762"/>
    <w:pPr>
      <w:autoSpaceDE w:val="0"/>
      <w:autoSpaceDN w:val="0"/>
      <w:adjustRightInd w:val="0"/>
      <w:spacing w:after="0" w:line="240" w:lineRule="auto"/>
    </w:pPr>
    <w:rPr>
      <w:rFonts w:ascii="Calibri" w:cs="Calibri" w:hAnsi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2776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97AFD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197AFD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3JZCDlXizB+5ePouPXQvVLYbAw==">AMUW2mVIQ/2D0jdGDlOASm7nPNejyjQwvKj4WGCevN/+ot5LMl1918oSF4QXonDhMApDjOuOwR33ZWjOkzxPBNxvjuHf01c6XwxHhvJDGAgeBeENLlPp7/pn3GRqG5cAE6IJGIyjcmm7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2019-09-03T06:32:00Z</dcterms:created>
  <dc:creator>Webb, Christopher</dc:creator>
</cp:coreProperties>
</file>